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F79" w:rsidRDefault="00955C35" w:rsidP="00115F79">
      <w:pPr>
        <w:jc w:val="center"/>
      </w:pPr>
      <w:bookmarkStart w:id="0" w:name="_GoBack"/>
      <w:bookmarkEnd w:id="0"/>
      <w:r>
        <w:t>A</w:t>
      </w:r>
      <w:r w:rsidR="00115F79">
        <w:t xml:space="preserve">NEXO </w:t>
      </w:r>
      <w:proofErr w:type="gramStart"/>
      <w:r>
        <w:t>1</w:t>
      </w:r>
      <w:proofErr w:type="gramEnd"/>
    </w:p>
    <w:p w:rsidR="00900405" w:rsidRDefault="00115F79" w:rsidP="00115F79">
      <w:pPr>
        <w:jc w:val="center"/>
      </w:pPr>
      <w:r>
        <w:t>FORMULÁRIO DE INSCRIÇÃO NO CADASTRO DE DOCENTES DA EMAG</w:t>
      </w:r>
    </w:p>
    <w:p w:rsidR="00955C35" w:rsidRDefault="00955C35"/>
    <w:p w:rsidR="00955C35" w:rsidRDefault="00955C35">
      <w:r>
        <w:t>Nome:</w:t>
      </w:r>
    </w:p>
    <w:p w:rsidR="00955C35" w:rsidRDefault="00955C35">
      <w:r>
        <w:t>CPF:</w:t>
      </w:r>
    </w:p>
    <w:p w:rsidR="00955C35" w:rsidRDefault="00955C35">
      <w:r>
        <w:t>Data de nascimento:</w:t>
      </w:r>
    </w:p>
    <w:p w:rsidR="00955C35" w:rsidRDefault="00955C35"/>
    <w:p w:rsidR="00955C35" w:rsidRDefault="00955C35">
      <w:proofErr w:type="spellStart"/>
      <w:r>
        <w:t>Email</w:t>
      </w:r>
      <w:proofErr w:type="spellEnd"/>
      <w:r>
        <w:t>:</w:t>
      </w:r>
    </w:p>
    <w:p w:rsidR="00955C35" w:rsidRDefault="00955C35">
      <w:r>
        <w:t>Telefone:</w:t>
      </w:r>
    </w:p>
    <w:p w:rsidR="00955C35" w:rsidRDefault="00955C35"/>
    <w:p w:rsidR="00623741" w:rsidRDefault="00623741" w:rsidP="00623741">
      <w:r>
        <w:t>ÁREAS</w:t>
      </w:r>
      <w:r w:rsidR="00353314">
        <w:t xml:space="preserve"> D</w:t>
      </w:r>
      <w:r w:rsidR="00115F79">
        <w:t>O</w:t>
      </w:r>
      <w:r w:rsidR="00353314">
        <w:t xml:space="preserve"> CONHECIMENTO</w:t>
      </w:r>
      <w:r w:rsidR="00115F79">
        <w:t xml:space="preserve"> QUE SE DISPÕE A DESENVOLVER AÇÕES EDUCACIONAIS</w:t>
      </w:r>
      <w:r>
        <w:t>:</w:t>
      </w:r>
    </w:p>
    <w:p w:rsidR="00623741" w:rsidRDefault="00623741" w:rsidP="00623741">
      <w:pPr>
        <w:pStyle w:val="PargrafodaLista"/>
        <w:ind w:left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3741" w:rsidRDefault="00623741" w:rsidP="00623741">
      <w:pPr>
        <w:pStyle w:val="PargrafodaLista"/>
      </w:pPr>
    </w:p>
    <w:p w:rsidR="00955C35" w:rsidRDefault="00356DC3" w:rsidP="00356DC3">
      <w:pPr>
        <w:pStyle w:val="PargrafodaLista"/>
        <w:ind w:left="0"/>
      </w:pPr>
      <w:r>
        <w:t xml:space="preserve">1. </w:t>
      </w:r>
      <w:r w:rsidR="00623741">
        <w:t>T</w:t>
      </w:r>
      <w:r w:rsidR="00955C35">
        <w:t>ítulos reconhecidos no Brasil</w:t>
      </w:r>
    </w:p>
    <w:p w:rsidR="00955C35" w:rsidRDefault="00955C35" w:rsidP="0062374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955C35" w:rsidTr="00955C35">
        <w:tc>
          <w:tcPr>
            <w:tcW w:w="2161" w:type="dxa"/>
          </w:tcPr>
          <w:p w:rsidR="00955C35" w:rsidRDefault="00955C35" w:rsidP="00623741"/>
        </w:tc>
        <w:tc>
          <w:tcPr>
            <w:tcW w:w="2161" w:type="dxa"/>
          </w:tcPr>
          <w:p w:rsidR="00955C35" w:rsidRDefault="00955C35" w:rsidP="00623741">
            <w:r>
              <w:t>Curso</w:t>
            </w:r>
          </w:p>
        </w:tc>
        <w:tc>
          <w:tcPr>
            <w:tcW w:w="2161" w:type="dxa"/>
          </w:tcPr>
          <w:p w:rsidR="00955C35" w:rsidRDefault="00955C35" w:rsidP="00623741">
            <w:r>
              <w:t>Instituição</w:t>
            </w:r>
          </w:p>
        </w:tc>
        <w:tc>
          <w:tcPr>
            <w:tcW w:w="2161" w:type="dxa"/>
          </w:tcPr>
          <w:p w:rsidR="00955C35" w:rsidRDefault="00955C35" w:rsidP="00623741">
            <w:r>
              <w:t>Ano de conclusão</w:t>
            </w:r>
          </w:p>
        </w:tc>
      </w:tr>
      <w:tr w:rsidR="00955C35" w:rsidTr="00955C35">
        <w:tc>
          <w:tcPr>
            <w:tcW w:w="2161" w:type="dxa"/>
          </w:tcPr>
          <w:p w:rsidR="00955C35" w:rsidRDefault="00955C35" w:rsidP="00623741">
            <w:r>
              <w:t>Graduação</w:t>
            </w:r>
          </w:p>
        </w:tc>
        <w:tc>
          <w:tcPr>
            <w:tcW w:w="2161" w:type="dxa"/>
          </w:tcPr>
          <w:p w:rsidR="00955C35" w:rsidRDefault="00955C35" w:rsidP="00623741"/>
        </w:tc>
        <w:tc>
          <w:tcPr>
            <w:tcW w:w="2161" w:type="dxa"/>
          </w:tcPr>
          <w:p w:rsidR="00955C35" w:rsidRDefault="00955C35" w:rsidP="00623741"/>
        </w:tc>
        <w:tc>
          <w:tcPr>
            <w:tcW w:w="2161" w:type="dxa"/>
          </w:tcPr>
          <w:p w:rsidR="00955C35" w:rsidRDefault="00955C35" w:rsidP="00623741"/>
        </w:tc>
      </w:tr>
      <w:tr w:rsidR="00955C35" w:rsidTr="00955C35">
        <w:tc>
          <w:tcPr>
            <w:tcW w:w="2161" w:type="dxa"/>
          </w:tcPr>
          <w:p w:rsidR="00955C35" w:rsidRDefault="00955C35" w:rsidP="00623741">
            <w:r>
              <w:t>Especialização</w:t>
            </w:r>
          </w:p>
        </w:tc>
        <w:tc>
          <w:tcPr>
            <w:tcW w:w="2161" w:type="dxa"/>
          </w:tcPr>
          <w:p w:rsidR="00955C35" w:rsidRDefault="00955C35" w:rsidP="00623741"/>
        </w:tc>
        <w:tc>
          <w:tcPr>
            <w:tcW w:w="2161" w:type="dxa"/>
          </w:tcPr>
          <w:p w:rsidR="00955C35" w:rsidRDefault="00955C35" w:rsidP="00623741"/>
        </w:tc>
        <w:tc>
          <w:tcPr>
            <w:tcW w:w="2161" w:type="dxa"/>
          </w:tcPr>
          <w:p w:rsidR="00955C35" w:rsidRDefault="00955C35" w:rsidP="00623741"/>
        </w:tc>
      </w:tr>
      <w:tr w:rsidR="00955C35" w:rsidTr="00955C35">
        <w:tc>
          <w:tcPr>
            <w:tcW w:w="2161" w:type="dxa"/>
          </w:tcPr>
          <w:p w:rsidR="00955C35" w:rsidRDefault="00955C35" w:rsidP="00623741">
            <w:r>
              <w:t>Mestrado</w:t>
            </w:r>
          </w:p>
        </w:tc>
        <w:tc>
          <w:tcPr>
            <w:tcW w:w="2161" w:type="dxa"/>
          </w:tcPr>
          <w:p w:rsidR="00955C35" w:rsidRDefault="00955C35" w:rsidP="00623741"/>
        </w:tc>
        <w:tc>
          <w:tcPr>
            <w:tcW w:w="2161" w:type="dxa"/>
          </w:tcPr>
          <w:p w:rsidR="00955C35" w:rsidRDefault="00955C35" w:rsidP="00623741"/>
        </w:tc>
        <w:tc>
          <w:tcPr>
            <w:tcW w:w="2161" w:type="dxa"/>
          </w:tcPr>
          <w:p w:rsidR="00955C35" w:rsidRDefault="00955C35" w:rsidP="00623741"/>
        </w:tc>
      </w:tr>
      <w:tr w:rsidR="00955C35" w:rsidTr="00955C35">
        <w:tc>
          <w:tcPr>
            <w:tcW w:w="2161" w:type="dxa"/>
          </w:tcPr>
          <w:p w:rsidR="00955C35" w:rsidRDefault="00955C35" w:rsidP="00623741">
            <w:r>
              <w:t>Doutorado</w:t>
            </w:r>
          </w:p>
        </w:tc>
        <w:tc>
          <w:tcPr>
            <w:tcW w:w="2161" w:type="dxa"/>
          </w:tcPr>
          <w:p w:rsidR="00955C35" w:rsidRDefault="00955C35" w:rsidP="00623741"/>
        </w:tc>
        <w:tc>
          <w:tcPr>
            <w:tcW w:w="2161" w:type="dxa"/>
          </w:tcPr>
          <w:p w:rsidR="00955C35" w:rsidRDefault="00955C35" w:rsidP="00623741"/>
        </w:tc>
        <w:tc>
          <w:tcPr>
            <w:tcW w:w="2161" w:type="dxa"/>
          </w:tcPr>
          <w:p w:rsidR="00955C35" w:rsidRDefault="00955C35" w:rsidP="00623741"/>
        </w:tc>
      </w:tr>
    </w:tbl>
    <w:p w:rsidR="00955C35" w:rsidRDefault="00955C35" w:rsidP="00623741"/>
    <w:p w:rsidR="00955C35" w:rsidRDefault="00356DC3" w:rsidP="00356DC3">
      <w:pPr>
        <w:pStyle w:val="PargrafodaLista"/>
        <w:ind w:left="0"/>
      </w:pPr>
      <w:r>
        <w:t xml:space="preserve">2. </w:t>
      </w:r>
      <w:r w:rsidR="00623741">
        <w:t>C</w:t>
      </w:r>
      <w:r w:rsidR="00955C35">
        <w:t>ertificação em ações específicas da</w:t>
      </w:r>
      <w:r w:rsidR="0073798B">
        <w:t>s</w:t>
      </w:r>
      <w:r w:rsidR="00955C35">
        <w:t xml:space="preserve"> área</w:t>
      </w:r>
      <w:r w:rsidR="0073798B">
        <w:t>s</w:t>
      </w:r>
      <w:r w:rsidR="00955C35">
        <w:t xml:space="preserve"> de conhecimento em que pretende atuar</w:t>
      </w:r>
    </w:p>
    <w:p w:rsidR="00955C35" w:rsidRDefault="00955C35" w:rsidP="00623741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798B" w:rsidRPr="00356DC3" w:rsidRDefault="00955C35" w:rsidP="00356DC3">
      <w:pPr>
        <w:pStyle w:val="ttuloform"/>
      </w:pPr>
      <w:r w:rsidRPr="00356DC3">
        <w:t xml:space="preserve"> </w:t>
      </w:r>
    </w:p>
    <w:p w:rsidR="00955C35" w:rsidRDefault="00356DC3">
      <w:r>
        <w:t>3. Experiência profissional em</w:t>
      </w:r>
      <w:r w:rsidR="00955C35">
        <w:t xml:space="preserve"> atividades relacionadas ao tema da ação educacional em que pretende atuar</w:t>
      </w:r>
    </w:p>
    <w:p w:rsidR="00955C35" w:rsidRDefault="00955C35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5C35" w:rsidRDefault="00955C35"/>
    <w:p w:rsidR="0073798B" w:rsidRDefault="0073798B" w:rsidP="00356DC3">
      <w:pPr>
        <w:pStyle w:val="ttuloform"/>
      </w:pPr>
      <w:r>
        <w:t>FORMAÇÃO</w:t>
      </w:r>
      <w:r w:rsidR="00B339FB">
        <w:t xml:space="preserve"> </w:t>
      </w:r>
      <w:r w:rsidR="00425B1C">
        <w:t>DOCENTE</w:t>
      </w:r>
    </w:p>
    <w:p w:rsidR="00425B1C" w:rsidRDefault="00425B1C"/>
    <w:p w:rsidR="00425B1C" w:rsidRDefault="00356DC3">
      <w:r>
        <w:t xml:space="preserve">1. </w:t>
      </w:r>
      <w:r w:rsidR="00425B1C">
        <w:t>Participação em cursos de Formação de Formadores, oferecidos pela ENFAM ou outras instituições de ensino</w:t>
      </w:r>
      <w:r>
        <w:t xml:space="preserve">. (enviar cópia do Certificado de Participação junto com este formulário para </w:t>
      </w:r>
      <w:r w:rsidRPr="00356DC3">
        <w:rPr>
          <w:color w:val="FF0000"/>
        </w:rPr>
        <w:t>emag@trf3.jus.br</w:t>
      </w:r>
      <w:r>
        <w:t>).</w:t>
      </w:r>
    </w:p>
    <w:p w:rsidR="00356DC3" w:rsidRDefault="00356DC3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6DC3" w:rsidRDefault="00356DC3"/>
    <w:p w:rsidR="00955C35" w:rsidRDefault="00356DC3">
      <w:r>
        <w:t>2. Experiência em atividade docente, p</w:t>
      </w:r>
      <w:r w:rsidR="00955C35">
        <w:t>rincipalmente em ações educacionais relativas ao tema a ser ministrado</w:t>
      </w:r>
      <w:r>
        <w:t xml:space="preserve">. </w:t>
      </w:r>
    </w:p>
    <w:p w:rsidR="00955C35" w:rsidRDefault="00955C35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5C35" w:rsidRDefault="00955C35"/>
    <w:p w:rsidR="00955C35" w:rsidRPr="0029449F" w:rsidRDefault="00356DC3" w:rsidP="00356DC3">
      <w:pPr>
        <w:pStyle w:val="ttuloform"/>
        <w:rPr>
          <w:b w:val="0"/>
        </w:rPr>
      </w:pPr>
      <w:r>
        <w:lastRenderedPageBreak/>
        <w:t xml:space="preserve">3. </w:t>
      </w:r>
      <w:r w:rsidRPr="00356DC3">
        <w:rPr>
          <w:b w:val="0"/>
        </w:rPr>
        <w:t xml:space="preserve">Experiência e atuação em cursos ministrados na modalidade </w:t>
      </w:r>
      <w:proofErr w:type="gramStart"/>
      <w:r w:rsidRPr="00356DC3">
        <w:rPr>
          <w:b w:val="0"/>
        </w:rPr>
        <w:t>a</w:t>
      </w:r>
      <w:proofErr w:type="gramEnd"/>
      <w:r w:rsidRPr="00356DC3">
        <w:rPr>
          <w:b w:val="0"/>
        </w:rPr>
        <w:t xml:space="preserve"> distância</w:t>
      </w:r>
      <w:r w:rsidR="0029449F">
        <w:rPr>
          <w:b w:val="0"/>
        </w:rPr>
        <w:t xml:space="preserve"> e </w:t>
      </w:r>
      <w:r w:rsidR="0029449F" w:rsidRPr="0029449F">
        <w:rPr>
          <w:b w:val="0"/>
        </w:rPr>
        <w:t>u</w:t>
      </w:r>
      <w:r w:rsidR="00115F79" w:rsidRPr="0029449F">
        <w:rPr>
          <w:b w:val="0"/>
        </w:rPr>
        <w:t>s</w:t>
      </w:r>
      <w:r w:rsidR="00955C35" w:rsidRPr="0029449F">
        <w:rPr>
          <w:b w:val="0"/>
        </w:rPr>
        <w:t xml:space="preserve">o da plataforma </w:t>
      </w:r>
      <w:proofErr w:type="spellStart"/>
      <w:r w:rsidR="00955C35" w:rsidRPr="0029449F">
        <w:rPr>
          <w:b w:val="0"/>
        </w:rPr>
        <w:t>Moodle</w:t>
      </w:r>
      <w:proofErr w:type="spellEnd"/>
    </w:p>
    <w:p w:rsidR="0029449F" w:rsidRDefault="0029449F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449F" w:rsidRDefault="0029449F"/>
    <w:p w:rsidR="0029449F" w:rsidRDefault="0029449F"/>
    <w:p w:rsidR="0029449F" w:rsidRDefault="0029449F">
      <w:r>
        <w:t>Em caso de dúvida entrar em contato com a Escola de Magistrados</w:t>
      </w:r>
    </w:p>
    <w:p w:rsidR="0029449F" w:rsidRDefault="009648DA">
      <w:hyperlink r:id="rId8" w:history="1">
        <w:r w:rsidR="0029449F" w:rsidRPr="00477D11">
          <w:rPr>
            <w:rStyle w:val="Hyperlink"/>
          </w:rPr>
          <w:t>emag@trf3.jus.br</w:t>
        </w:r>
      </w:hyperlink>
    </w:p>
    <w:p w:rsidR="0029449F" w:rsidRDefault="0029449F">
      <w:r>
        <w:t xml:space="preserve">telefone: </w:t>
      </w:r>
      <w:r w:rsidR="004F07E9">
        <w:t xml:space="preserve">(11) </w:t>
      </w:r>
      <w:r>
        <w:t>3012 1783</w:t>
      </w:r>
    </w:p>
    <w:sectPr w:rsidR="0029449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C35" w:rsidRDefault="00955C35" w:rsidP="00955C35">
      <w:r>
        <w:separator/>
      </w:r>
    </w:p>
  </w:endnote>
  <w:endnote w:type="continuationSeparator" w:id="0">
    <w:p w:rsidR="00955C35" w:rsidRDefault="00955C35" w:rsidP="0095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C35" w:rsidRPr="00EE75C3" w:rsidRDefault="00955C35">
    <w:pPr>
      <w:pStyle w:val="Rodap"/>
      <w:rPr>
        <w:sz w:val="16"/>
        <w:szCs w:val="16"/>
      </w:rPr>
    </w:pPr>
    <w:proofErr w:type="spellStart"/>
    <w:r w:rsidRPr="00EE75C3">
      <w:rPr>
        <w:sz w:val="16"/>
        <w:szCs w:val="16"/>
      </w:rPr>
      <w:t>Emag</w:t>
    </w:r>
    <w:proofErr w:type="spellEnd"/>
    <w:r w:rsidRPr="00EE75C3">
      <w:rPr>
        <w:sz w:val="16"/>
        <w:szCs w:val="16"/>
      </w:rPr>
      <w:t xml:space="preserve">/secretaria/banco de </w:t>
    </w:r>
    <w:proofErr w:type="spellStart"/>
    <w:r w:rsidRPr="00EE75C3">
      <w:rPr>
        <w:sz w:val="16"/>
        <w:szCs w:val="16"/>
      </w:rPr>
      <w:t>instrut</w:t>
    </w:r>
    <w:r w:rsidR="00654EF5" w:rsidRPr="00EE75C3">
      <w:rPr>
        <w:sz w:val="16"/>
        <w:szCs w:val="16"/>
      </w:rPr>
      <w:t>o</w:t>
    </w:r>
    <w:r w:rsidRPr="00EE75C3">
      <w:rPr>
        <w:sz w:val="16"/>
        <w:szCs w:val="16"/>
      </w:rPr>
      <w:t>ria</w:t>
    </w:r>
    <w:proofErr w:type="spellEnd"/>
    <w:r w:rsidRPr="00EE75C3">
      <w:rPr>
        <w:sz w:val="16"/>
        <w:szCs w:val="16"/>
      </w:rPr>
      <w:t>/formulário</w:t>
    </w:r>
    <w:r w:rsidR="0029449F">
      <w:rPr>
        <w:sz w:val="16"/>
        <w:szCs w:val="16"/>
      </w:rPr>
      <w:t>s/formulário</w:t>
    </w:r>
    <w:proofErr w:type="gramStart"/>
    <w:r w:rsidR="0029449F">
      <w:rPr>
        <w:sz w:val="16"/>
        <w:szCs w:val="16"/>
      </w:rPr>
      <w:t xml:space="preserve"> </w:t>
    </w:r>
    <w:r w:rsidRPr="00EE75C3">
      <w:rPr>
        <w:sz w:val="16"/>
        <w:szCs w:val="16"/>
      </w:rPr>
      <w:t xml:space="preserve"> </w:t>
    </w:r>
    <w:proofErr w:type="gramEnd"/>
    <w:r w:rsidRPr="00EE75C3">
      <w:rPr>
        <w:sz w:val="16"/>
        <w:szCs w:val="16"/>
      </w:rPr>
      <w:t xml:space="preserve">de inscrição no </w:t>
    </w:r>
    <w:r w:rsidR="0073798B" w:rsidRPr="00EE75C3">
      <w:rPr>
        <w:sz w:val="16"/>
        <w:szCs w:val="16"/>
      </w:rPr>
      <w:t>cadastro de docentes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C35" w:rsidRDefault="00955C35" w:rsidP="00955C35">
      <w:r>
        <w:separator/>
      </w:r>
    </w:p>
  </w:footnote>
  <w:footnote w:type="continuationSeparator" w:id="0">
    <w:p w:rsidR="00955C35" w:rsidRDefault="00955C35" w:rsidP="00955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6B26"/>
    <w:multiLevelType w:val="hybridMultilevel"/>
    <w:tmpl w:val="4E2EB936"/>
    <w:lvl w:ilvl="0" w:tplc="E43EB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F6033"/>
    <w:multiLevelType w:val="hybridMultilevel"/>
    <w:tmpl w:val="C988F15C"/>
    <w:lvl w:ilvl="0" w:tplc="6BD66B5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3A0EC4"/>
    <w:multiLevelType w:val="hybridMultilevel"/>
    <w:tmpl w:val="151067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B12F3"/>
    <w:multiLevelType w:val="hybridMultilevel"/>
    <w:tmpl w:val="409C332A"/>
    <w:lvl w:ilvl="0" w:tplc="8E806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A6DC4"/>
    <w:multiLevelType w:val="hybridMultilevel"/>
    <w:tmpl w:val="ED1C0844"/>
    <w:lvl w:ilvl="0" w:tplc="715A1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91E4F"/>
    <w:multiLevelType w:val="hybridMultilevel"/>
    <w:tmpl w:val="0EB6AE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34BAC"/>
    <w:multiLevelType w:val="hybridMultilevel"/>
    <w:tmpl w:val="9B8028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B74AA"/>
    <w:multiLevelType w:val="hybridMultilevel"/>
    <w:tmpl w:val="345294C2"/>
    <w:lvl w:ilvl="0" w:tplc="EAA0C1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1C4DB5"/>
    <w:multiLevelType w:val="hybridMultilevel"/>
    <w:tmpl w:val="2506E2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9040F"/>
    <w:multiLevelType w:val="multilevel"/>
    <w:tmpl w:val="07F82AF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0">
    <w:nsid w:val="7CD66609"/>
    <w:multiLevelType w:val="hybridMultilevel"/>
    <w:tmpl w:val="0BBECDC2"/>
    <w:lvl w:ilvl="0" w:tplc="4B7AE5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35"/>
    <w:rsid w:val="00115F79"/>
    <w:rsid w:val="0029449F"/>
    <w:rsid w:val="00353314"/>
    <w:rsid w:val="00356DC3"/>
    <w:rsid w:val="003D16F7"/>
    <w:rsid w:val="00425B1C"/>
    <w:rsid w:val="004F07E9"/>
    <w:rsid w:val="005A0A7A"/>
    <w:rsid w:val="00623741"/>
    <w:rsid w:val="00654EF5"/>
    <w:rsid w:val="0073798B"/>
    <w:rsid w:val="00900405"/>
    <w:rsid w:val="00955C35"/>
    <w:rsid w:val="009648DA"/>
    <w:rsid w:val="009E03C4"/>
    <w:rsid w:val="00B339FB"/>
    <w:rsid w:val="00EE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5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55C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5C35"/>
  </w:style>
  <w:style w:type="paragraph" w:styleId="Rodap">
    <w:name w:val="footer"/>
    <w:basedOn w:val="Normal"/>
    <w:link w:val="RodapChar"/>
    <w:uiPriority w:val="99"/>
    <w:unhideWhenUsed/>
    <w:rsid w:val="00955C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5C35"/>
  </w:style>
  <w:style w:type="paragraph" w:styleId="Textodebalo">
    <w:name w:val="Balloon Text"/>
    <w:basedOn w:val="Normal"/>
    <w:link w:val="TextodebaloChar"/>
    <w:uiPriority w:val="99"/>
    <w:semiHidden/>
    <w:unhideWhenUsed/>
    <w:rsid w:val="00955C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C3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23741"/>
    <w:pPr>
      <w:ind w:left="720"/>
      <w:contextualSpacing/>
    </w:pPr>
  </w:style>
  <w:style w:type="paragraph" w:customStyle="1" w:styleId="ttuloform">
    <w:name w:val="título form"/>
    <w:basedOn w:val="Normal"/>
    <w:link w:val="ttuloformChar"/>
    <w:qFormat/>
    <w:rsid w:val="00356DC3"/>
    <w:rPr>
      <w:b/>
    </w:rPr>
  </w:style>
  <w:style w:type="character" w:styleId="Hyperlink">
    <w:name w:val="Hyperlink"/>
    <w:basedOn w:val="Fontepargpadro"/>
    <w:uiPriority w:val="99"/>
    <w:unhideWhenUsed/>
    <w:rsid w:val="0029449F"/>
    <w:rPr>
      <w:color w:val="0000FF" w:themeColor="hyperlink"/>
      <w:u w:val="single"/>
    </w:rPr>
  </w:style>
  <w:style w:type="character" w:customStyle="1" w:styleId="ttuloformChar">
    <w:name w:val="título form Char"/>
    <w:basedOn w:val="Fontepargpadro"/>
    <w:link w:val="ttuloform"/>
    <w:rsid w:val="00356DC3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5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55C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5C35"/>
  </w:style>
  <w:style w:type="paragraph" w:styleId="Rodap">
    <w:name w:val="footer"/>
    <w:basedOn w:val="Normal"/>
    <w:link w:val="RodapChar"/>
    <w:uiPriority w:val="99"/>
    <w:unhideWhenUsed/>
    <w:rsid w:val="00955C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5C35"/>
  </w:style>
  <w:style w:type="paragraph" w:styleId="Textodebalo">
    <w:name w:val="Balloon Text"/>
    <w:basedOn w:val="Normal"/>
    <w:link w:val="TextodebaloChar"/>
    <w:uiPriority w:val="99"/>
    <w:semiHidden/>
    <w:unhideWhenUsed/>
    <w:rsid w:val="00955C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C3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23741"/>
    <w:pPr>
      <w:ind w:left="720"/>
      <w:contextualSpacing/>
    </w:pPr>
  </w:style>
  <w:style w:type="paragraph" w:customStyle="1" w:styleId="ttuloform">
    <w:name w:val="título form"/>
    <w:basedOn w:val="Normal"/>
    <w:link w:val="ttuloformChar"/>
    <w:qFormat/>
    <w:rsid w:val="00356DC3"/>
    <w:rPr>
      <w:b/>
    </w:rPr>
  </w:style>
  <w:style w:type="character" w:styleId="Hyperlink">
    <w:name w:val="Hyperlink"/>
    <w:basedOn w:val="Fontepargpadro"/>
    <w:uiPriority w:val="99"/>
    <w:unhideWhenUsed/>
    <w:rsid w:val="0029449F"/>
    <w:rPr>
      <w:color w:val="0000FF" w:themeColor="hyperlink"/>
      <w:u w:val="single"/>
    </w:rPr>
  </w:style>
  <w:style w:type="character" w:customStyle="1" w:styleId="ttuloformChar">
    <w:name w:val="título form Char"/>
    <w:basedOn w:val="Fontepargpadro"/>
    <w:link w:val="ttuloform"/>
    <w:rsid w:val="00356D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g@trf3.jus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2164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2017-06-14T15:26:00Z</cp:lastPrinted>
  <dcterms:created xsi:type="dcterms:W3CDTF">2018-12-04T19:27:00Z</dcterms:created>
  <dcterms:modified xsi:type="dcterms:W3CDTF">2018-12-04T19:27:00Z</dcterms:modified>
</cp:coreProperties>
</file>